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E43" w:rsidRDefault="004C3E43" w:rsidP="004C3E43">
      <w:pPr>
        <w:spacing w:after="0" w:line="480" w:lineRule="auto"/>
        <w:contextualSpacing/>
        <w:jc w:val="center"/>
      </w:pPr>
      <w:bookmarkStart w:id="0" w:name="_GoBack"/>
      <w:bookmarkEnd w:id="0"/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C3E43" w:rsidP="004C3E43">
      <w:pPr>
        <w:spacing w:after="0" w:line="480" w:lineRule="auto"/>
        <w:contextualSpacing/>
        <w:jc w:val="center"/>
      </w:pPr>
    </w:p>
    <w:p w:rsidR="004C3E43" w:rsidRDefault="004939DA" w:rsidP="004C3E43">
      <w:pPr>
        <w:spacing w:after="0" w:line="480" w:lineRule="auto"/>
        <w:contextualSpacing/>
        <w:jc w:val="center"/>
      </w:pPr>
      <w:r>
        <w:t>Amazon Prime Case Study</w:t>
      </w:r>
    </w:p>
    <w:p w:rsidR="004C3E43" w:rsidRDefault="004939DA" w:rsidP="004C3E43">
      <w:pPr>
        <w:spacing w:after="0" w:line="480" w:lineRule="auto"/>
        <w:contextualSpacing/>
        <w:jc w:val="center"/>
      </w:pPr>
      <w:r>
        <w:t>Student Name</w:t>
      </w:r>
    </w:p>
    <w:p w:rsidR="004C3E43" w:rsidRDefault="004939DA" w:rsidP="004C3E43">
      <w:pPr>
        <w:spacing w:after="0" w:line="480" w:lineRule="auto"/>
        <w:contextualSpacing/>
        <w:jc w:val="center"/>
      </w:pPr>
      <w:r>
        <w:t>Institution Affiliation</w:t>
      </w:r>
    </w:p>
    <w:p w:rsidR="004C3E43" w:rsidRDefault="004939DA" w:rsidP="004C3E43">
      <w:pPr>
        <w:spacing w:after="0" w:line="480" w:lineRule="auto"/>
        <w:contextualSpacing/>
        <w:jc w:val="left"/>
      </w:pPr>
      <w:r>
        <w:br w:type="page"/>
      </w:r>
    </w:p>
    <w:p w:rsidR="004C3E43" w:rsidRPr="004C3E43" w:rsidRDefault="004939DA" w:rsidP="004C3E43">
      <w:pPr>
        <w:spacing w:after="0" w:line="480" w:lineRule="auto"/>
        <w:contextualSpacing/>
        <w:jc w:val="center"/>
      </w:pPr>
      <w:r w:rsidRPr="004C3E43">
        <w:lastRenderedPageBreak/>
        <w:t>Amazon Prime Case Study</w:t>
      </w:r>
    </w:p>
    <w:p w:rsidR="00B63362" w:rsidRPr="004C3E43" w:rsidRDefault="004939DA" w:rsidP="004C3E43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4C3E43">
        <w:rPr>
          <w:b/>
        </w:rPr>
        <w:t xml:space="preserve">Amazon continues to make a name for itself as a major retailer. Summarize the Amazon case and identify the challenge Amazon faces as it continues to expand its </w:t>
      </w:r>
      <w:r w:rsidRPr="004C3E43">
        <w:rPr>
          <w:b/>
        </w:rPr>
        <w:t>reach within the industry.</w:t>
      </w:r>
    </w:p>
    <w:p w:rsidR="008011E0" w:rsidRDefault="004939DA" w:rsidP="004C3E43">
      <w:pPr>
        <w:spacing w:after="0" w:line="480" w:lineRule="auto"/>
        <w:ind w:firstLine="360"/>
        <w:contextualSpacing/>
      </w:pPr>
      <w:r>
        <w:t xml:space="preserve">It has been a great challenge for retail organizations to separate themselves from the opposition </w:t>
      </w:r>
      <w:r w:rsidR="00571217">
        <w:t>p</w:t>
      </w:r>
      <w:r>
        <w:t>ast essentially costs. Amazon, as one of t</w:t>
      </w:r>
      <w:r w:rsidR="00D957F5">
        <w:t xml:space="preserve">he most </w:t>
      </w:r>
      <w:r w:rsidR="00571217">
        <w:t>popular</w:t>
      </w:r>
      <w:r w:rsidR="00D957F5">
        <w:t xml:space="preserve"> retail firm, needs to create offerings that </w:t>
      </w:r>
      <w:r w:rsidR="00571217">
        <w:t>would</w:t>
      </w:r>
      <w:r w:rsidR="00D957F5">
        <w:t xml:space="preserve"> help ensure and develop its client base. </w:t>
      </w:r>
      <w:r w:rsidR="00EB2C54">
        <w:t xml:space="preserve">The better shipping rates that Amazon has been offering to its customers have continued making it one of the </w:t>
      </w:r>
      <w:r w:rsidR="00571217">
        <w:t>major</w:t>
      </w:r>
      <w:r w:rsidR="00EB2C54">
        <w:t xml:space="preserve"> retailers</w:t>
      </w:r>
      <w:r w:rsidR="007E4E0C">
        <w:t xml:space="preserve"> (Michael et al., 2018)</w:t>
      </w:r>
      <w:r w:rsidR="00EB2C54">
        <w:t xml:space="preserve">. </w:t>
      </w:r>
      <w:r w:rsidR="00EB54AC">
        <w:t xml:space="preserve">The administration of Amazon plans to minimize the high market costs and encourage client top satisfaction. </w:t>
      </w:r>
    </w:p>
    <w:p w:rsidR="00F53663" w:rsidRDefault="004939DA" w:rsidP="004C3E43">
      <w:pPr>
        <w:spacing w:after="0" w:line="480" w:lineRule="auto"/>
        <w:ind w:firstLine="360"/>
        <w:contextualSpacing/>
      </w:pPr>
      <w:r>
        <w:t xml:space="preserve">As Amazon continues to expand, it faces several challenges, including stiff competition in the market, fault </w:t>
      </w:r>
      <w:r w:rsidR="002D0D02">
        <w:t>loyalty</w:t>
      </w:r>
      <w:r>
        <w:t xml:space="preserve"> of </w:t>
      </w:r>
      <w:r w:rsidR="002D0D02">
        <w:t>customers</w:t>
      </w:r>
      <w:r>
        <w:t xml:space="preserve">, an </w:t>
      </w:r>
      <w:r w:rsidR="00750994">
        <w:t xml:space="preserve">affluent customer base, decreasing sales, and </w:t>
      </w:r>
      <w:r w:rsidR="002D0D02">
        <w:t>challenges i</w:t>
      </w:r>
      <w:r w:rsidR="00750994">
        <w:t xml:space="preserve">n branding. </w:t>
      </w:r>
      <w:r w:rsidR="002D0D02">
        <w:t xml:space="preserve">In the market, there are different brands that have emerged hence confusing the </w:t>
      </w:r>
      <w:r w:rsidR="005C37A8">
        <w:t xml:space="preserve">customers. Some of the customers have even started to migrate from Amazon to the other brands, </w:t>
      </w:r>
      <w:r w:rsidR="00E53662">
        <w:t>although</w:t>
      </w:r>
      <w:r w:rsidR="005C37A8">
        <w:t xml:space="preserve"> Amazon's fresh, pantry, and prime are still capturing a higher share within the market. </w:t>
      </w:r>
      <w:r w:rsidR="00E53662">
        <w:t>Some</w:t>
      </w:r>
      <w:r w:rsidR="005832D8">
        <w:t xml:space="preserve"> of the </w:t>
      </w:r>
      <w:r w:rsidR="00670EFC">
        <w:t xml:space="preserve">new customers visiting Amazon </w:t>
      </w:r>
      <w:r w:rsidR="005832D8">
        <w:t xml:space="preserve">online platforms to make purchases face a great </w:t>
      </w:r>
      <w:r w:rsidR="007C5605">
        <w:t>challenge</w:t>
      </w:r>
      <w:r w:rsidR="007E4E0C">
        <w:t xml:space="preserve"> in familiar</w:t>
      </w:r>
      <w:r w:rsidR="005832D8">
        <w:t xml:space="preserve">izing themselves with these online </w:t>
      </w:r>
      <w:r w:rsidR="007C5605">
        <w:t>platforms</w:t>
      </w:r>
      <w:r w:rsidR="00E53662">
        <w:t xml:space="preserve"> hence maki</w:t>
      </w:r>
      <w:r w:rsidR="005832D8">
        <w:t xml:space="preserve">ng </w:t>
      </w:r>
      <w:r w:rsidR="00E53662">
        <w:t>it</w:t>
      </w:r>
      <w:r w:rsidR="005832D8">
        <w:t xml:space="preserve"> </w:t>
      </w:r>
      <w:r w:rsidR="00E53662">
        <w:t>difficult</w:t>
      </w:r>
      <w:r w:rsidR="005832D8">
        <w:t xml:space="preserve"> for them to remain loyal to Amazon</w:t>
      </w:r>
      <w:r w:rsidR="00AD1DE0">
        <w:t xml:space="preserve"> (Jones, 2016)</w:t>
      </w:r>
      <w:r w:rsidR="005832D8">
        <w:t xml:space="preserve">. </w:t>
      </w:r>
      <w:r w:rsidR="00670EFC">
        <w:t xml:space="preserve">In the online </w:t>
      </w:r>
      <w:r w:rsidR="007C5605">
        <w:t>platforms</w:t>
      </w:r>
      <w:r w:rsidR="00670EFC">
        <w:t xml:space="preserve">, </w:t>
      </w:r>
      <w:r w:rsidR="007C5605">
        <w:t>amazon</w:t>
      </w:r>
      <w:r w:rsidR="00670EFC">
        <w:t xml:space="preserve"> has its products in different </w:t>
      </w:r>
      <w:r w:rsidR="007C5605">
        <w:t>categories</w:t>
      </w:r>
      <w:r w:rsidR="00670EFC">
        <w:t xml:space="preserve"> hence </w:t>
      </w:r>
      <w:r w:rsidR="007C5605">
        <w:t>making</w:t>
      </w:r>
      <w:r w:rsidR="00670EFC">
        <w:t xml:space="preserve"> it </w:t>
      </w:r>
      <w:r w:rsidR="007C5605">
        <w:t>difficult</w:t>
      </w:r>
      <w:r w:rsidR="00670EFC">
        <w:t xml:space="preserve"> to maintain </w:t>
      </w:r>
      <w:r w:rsidR="007C5605">
        <w:t>customer loyalty</w:t>
      </w:r>
      <w:r w:rsidR="00670EFC">
        <w:t xml:space="preserve"> in all categories. Some </w:t>
      </w:r>
      <w:r w:rsidR="007C5605">
        <w:t>categories</w:t>
      </w:r>
      <w:r w:rsidR="00670EFC">
        <w:t xml:space="preserve"> are </w:t>
      </w:r>
      <w:r w:rsidR="007C5605">
        <w:t xml:space="preserve">much disappointing to the customers. </w:t>
      </w:r>
    </w:p>
    <w:p w:rsidR="0077377E" w:rsidRDefault="004939DA" w:rsidP="004C3E43">
      <w:pPr>
        <w:spacing w:after="0" w:line="480" w:lineRule="auto"/>
        <w:ind w:firstLine="360"/>
        <w:contextualSpacing/>
      </w:pPr>
      <w:r>
        <w:t xml:space="preserve">The other </w:t>
      </w:r>
      <w:r w:rsidR="00E53662">
        <w:t>challenge</w:t>
      </w:r>
      <w:r>
        <w:t xml:space="preserve"> that is making </w:t>
      </w:r>
      <w:r w:rsidR="00E53662">
        <w:t>some</w:t>
      </w:r>
      <w:r>
        <w:t xml:space="preserve"> customers run away from Amazon is the fact that Amazon provides much of its offers to the prime subscribers. These subscribers are always willing to purchase </w:t>
      </w:r>
      <w:r w:rsidR="004E6939">
        <w:t xml:space="preserve">the </w:t>
      </w:r>
      <w:r w:rsidR="00E53662">
        <w:t>recognizable</w:t>
      </w:r>
      <w:r w:rsidR="004E6939">
        <w:t xml:space="preserve"> brand products at good prices. In the long run, other customers are </w:t>
      </w:r>
      <w:r w:rsidR="004E6939">
        <w:lastRenderedPageBreak/>
        <w:t xml:space="preserve">ignored and never enjoy </w:t>
      </w:r>
      <w:r w:rsidR="00E53662">
        <w:t>such</w:t>
      </w:r>
      <w:r w:rsidR="004E6939">
        <w:t xml:space="preserve"> offers; hence end up choosing to migrate to other </w:t>
      </w:r>
      <w:r w:rsidR="00E53662">
        <w:t>brands</w:t>
      </w:r>
      <w:r w:rsidR="004E6939">
        <w:t xml:space="preserve"> that would, in one way or the other, make them feel recognized. </w:t>
      </w:r>
      <w:r w:rsidR="00DF7649">
        <w:t xml:space="preserve"> Next, Amazon is facing </w:t>
      </w:r>
      <w:r w:rsidR="00E53662">
        <w:t>decreasing</w:t>
      </w:r>
      <w:r w:rsidR="00DF7649">
        <w:t xml:space="preserve"> sales </w:t>
      </w:r>
      <w:r w:rsidR="00E53662">
        <w:t>due</w:t>
      </w:r>
      <w:r w:rsidR="00DF7649">
        <w:t xml:space="preserve"> to less attraction to the value ranges that are provided by Amazon</w:t>
      </w:r>
      <w:r w:rsidR="00AD1DE0">
        <w:t xml:space="preserve"> </w:t>
      </w:r>
      <w:r w:rsidR="00AD1DE0" w:rsidRPr="00AD1DE0">
        <w:t>(Jones, 2016)</w:t>
      </w:r>
      <w:r w:rsidR="00DF7649">
        <w:t>. Additionally,</w:t>
      </w:r>
      <w:r w:rsidR="00E53662">
        <w:t xml:space="preserve"> at</w:t>
      </w:r>
      <w:r w:rsidR="00DF7649">
        <w:t xml:space="preserve"> </w:t>
      </w:r>
      <w:r w:rsidR="00E53662">
        <w:t>some</w:t>
      </w:r>
      <w:r w:rsidR="00DF7649">
        <w:t xml:space="preserve"> point, E-selling is failing. </w:t>
      </w:r>
      <w:r w:rsidR="00D52DCC">
        <w:t xml:space="preserve">Currently, Amazon </w:t>
      </w:r>
      <w:r w:rsidR="00E53662">
        <w:t>is</w:t>
      </w:r>
      <w:r w:rsidR="00D52DCC">
        <w:t xml:space="preserve"> finding it difficult to label </w:t>
      </w:r>
      <w:r w:rsidR="00E53662">
        <w:t>their</w:t>
      </w:r>
      <w:r w:rsidR="00D52DCC">
        <w:t xml:space="preserve"> </w:t>
      </w:r>
      <w:r w:rsidR="00E53662">
        <w:t>products</w:t>
      </w:r>
      <w:r w:rsidR="00D52DCC">
        <w:t xml:space="preserve"> with specific </w:t>
      </w:r>
      <w:r w:rsidR="00E53662">
        <w:t>brand</w:t>
      </w:r>
      <w:r w:rsidR="00D52DCC">
        <w:t xml:space="preserve"> names. </w:t>
      </w:r>
      <w:r w:rsidR="00E53662">
        <w:t>Customers</w:t>
      </w:r>
      <w:r w:rsidR="00D52DCC">
        <w:t xml:space="preserve"> are currently aware of the quality they need and end up falling for other</w:t>
      </w:r>
      <w:r w:rsidR="00E53662">
        <w:t xml:space="preserve"> brands that provide alternative items with even better recognizable brand names.  </w:t>
      </w:r>
    </w:p>
    <w:p w:rsidR="00E53662" w:rsidRPr="004C3E43" w:rsidRDefault="004939DA" w:rsidP="004C3E43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4C3E43">
        <w:rPr>
          <w:b/>
        </w:rPr>
        <w:t>As discussed in the case, Amazon Prime has been a successful service for Amazon. Thoroughly discuss all aspects of the marketing mix as it relates to this service.</w:t>
      </w:r>
    </w:p>
    <w:p w:rsidR="00E53662" w:rsidRDefault="004939DA" w:rsidP="004C3E43">
      <w:pPr>
        <w:spacing w:after="0" w:line="480" w:lineRule="auto"/>
        <w:ind w:firstLine="360"/>
        <w:contextualSpacing/>
      </w:pPr>
      <w:r>
        <w:t xml:space="preserve">The marketing mix generally </w:t>
      </w:r>
      <w:r>
        <w:t xml:space="preserve">means a set of actions that a company takes in promoting its brand or even the product in the existing market. </w:t>
      </w:r>
      <w:r w:rsidR="00A77A84">
        <w:t xml:space="preserve">Amazon Prime is a subscription service that offers users access to free two-day delivery, streaming, and other benefits. Amazon prime usually used its marketing mix as the greatest powerful approach </w:t>
      </w:r>
      <w:r w:rsidR="00137114">
        <w:t>in attracting customers to its e-commerce website</w:t>
      </w:r>
      <w:r w:rsidR="007E4E0C">
        <w:t xml:space="preserve"> </w:t>
      </w:r>
      <w:r w:rsidR="007E4E0C" w:rsidRPr="007E4E0C">
        <w:t>(Michael et al., 2018)</w:t>
      </w:r>
      <w:r w:rsidR="00137114">
        <w:t xml:space="preserve">. </w:t>
      </w:r>
      <w:r w:rsidR="00BF3E19">
        <w:t>This service is one way, or the other uses the 4Ps that are product, place, promotion, and price.</w:t>
      </w:r>
    </w:p>
    <w:p w:rsidR="003341A0" w:rsidRDefault="004939DA" w:rsidP="004C3E43">
      <w:pPr>
        <w:spacing w:after="0" w:line="480" w:lineRule="auto"/>
        <w:ind w:firstLine="360"/>
        <w:contextualSpacing/>
      </w:pPr>
      <w:r>
        <w:t xml:space="preserve">The product mix is considered </w:t>
      </w:r>
      <w:r>
        <w:t xml:space="preserve">to have the greatest weight </w:t>
      </w:r>
      <w:r w:rsidR="0053109B">
        <w:t xml:space="preserve">in the online retrial industry. Amazon Prime service offers a wide </w:t>
      </w:r>
      <w:r w:rsidR="000742A7">
        <w:t>selection</w:t>
      </w:r>
      <w:r w:rsidR="0053109B">
        <w:t xml:space="preserve"> of products that supports its mission and vision statement. The customers </w:t>
      </w:r>
      <w:r w:rsidR="000742A7">
        <w:t>visiting</w:t>
      </w:r>
      <w:r w:rsidR="0053109B">
        <w:t xml:space="preserve"> the online </w:t>
      </w:r>
      <w:r w:rsidR="000742A7">
        <w:t>platform</w:t>
      </w:r>
      <w:r w:rsidR="0053109B">
        <w:t xml:space="preserve"> are able to </w:t>
      </w:r>
      <w:r w:rsidR="000742A7">
        <w:t>see</w:t>
      </w:r>
      <w:r w:rsidR="0053109B">
        <w:t xml:space="preserve"> all selections of products in different </w:t>
      </w:r>
      <w:r w:rsidR="000742A7">
        <w:t xml:space="preserve">categories. Some will even be able to access products that they had not budgeted for but had an idea of then being in existence. </w:t>
      </w:r>
    </w:p>
    <w:p w:rsidR="000742A7" w:rsidRDefault="004939DA" w:rsidP="004C3E43">
      <w:pPr>
        <w:spacing w:after="0" w:line="480" w:lineRule="auto"/>
        <w:ind w:firstLine="360"/>
        <w:contextualSpacing/>
      </w:pPr>
      <w:r>
        <w:t>Nex</w:t>
      </w:r>
      <w:r w:rsidR="00442E79">
        <w:t xml:space="preserve">t in the marketing mix is place. Amazon prime is mainly an online business but also makes the use of official e-commerce websites and Amazon books in reaching out to all the e-commerce customers. Amazon assumes that every customer within the market is a potential e-commerce customer, hence the utilization of Amazon's book and the official e-commerce website to try to </w:t>
      </w:r>
      <w:r w:rsidR="00442E79">
        <w:lastRenderedPageBreak/>
        <w:t>reach every customer</w:t>
      </w:r>
      <w:r w:rsidR="00AD1DE0">
        <w:t xml:space="preserve"> </w:t>
      </w:r>
      <w:r w:rsidR="00AD1DE0" w:rsidRPr="00AD1DE0">
        <w:t>(Jones, 2016)</w:t>
      </w:r>
      <w:r w:rsidR="00442E79">
        <w:t xml:space="preserve">. </w:t>
      </w:r>
      <w:r w:rsidR="00A91207">
        <w:t xml:space="preserve">The brand image that amazon has created has made it have a far and wide presence and even made Amazon have a wide customer base in most of the </w:t>
      </w:r>
      <w:r w:rsidR="006A2772">
        <w:t>countries</w:t>
      </w:r>
      <w:r w:rsidR="00A91207">
        <w:t xml:space="preserve"> with potential customers. </w:t>
      </w:r>
    </w:p>
    <w:p w:rsidR="00D920DF" w:rsidRDefault="004939DA" w:rsidP="004C3E43">
      <w:pPr>
        <w:spacing w:after="0" w:line="480" w:lineRule="auto"/>
        <w:ind w:firstLine="360"/>
        <w:contextualSpacing/>
      </w:pPr>
      <w:r>
        <w:t xml:space="preserve">The promotional mix remains part of the marketing mix in which </w:t>
      </w:r>
      <w:r w:rsidR="005B754E">
        <w:t xml:space="preserve">Amazon uses several strategies in communicating with all potential customers ion the target market. Through Amazon Prime, Amazon uses </w:t>
      </w:r>
      <w:r w:rsidR="001424E9">
        <w:t>public relations, sales promotion, billboards, and web-based advertising as the main promotional ways.</w:t>
      </w:r>
    </w:p>
    <w:p w:rsidR="009176CA" w:rsidRDefault="004939DA" w:rsidP="004C3E43">
      <w:pPr>
        <w:spacing w:after="0" w:line="480" w:lineRule="auto"/>
        <w:ind w:firstLine="360"/>
        <w:contextualSpacing/>
      </w:pPr>
      <w:r>
        <w:t>Lastly, considering price in the marketing mix, Amazon remains to be much competitive with its prices</w:t>
      </w:r>
      <w:r w:rsidR="003A4077">
        <w:t xml:space="preserve">. The company mainly uses value-based pricing, price discrimination, and market-oriented pricing strategies </w:t>
      </w:r>
      <w:r w:rsidR="006A2772">
        <w:t xml:space="preserve">in pricing the different products. Additionally, the use of these strategies makes Amazon stay ahead of all its market contemporaries. </w:t>
      </w:r>
    </w:p>
    <w:p w:rsidR="006A2772" w:rsidRPr="004C3E43" w:rsidRDefault="004939DA" w:rsidP="004C3E43">
      <w:pPr>
        <w:pStyle w:val="ListParagraph"/>
        <w:numPr>
          <w:ilvl w:val="0"/>
          <w:numId w:val="1"/>
        </w:numPr>
        <w:spacing w:after="0" w:line="480" w:lineRule="auto"/>
        <w:rPr>
          <w:b/>
        </w:rPr>
      </w:pPr>
      <w:r w:rsidRPr="004C3E43">
        <w:rPr>
          <w:b/>
        </w:rPr>
        <w:t xml:space="preserve">There are five (5) stages consumers go through when they decide to buy a product or service. Discuss the stages a consumer </w:t>
      </w:r>
      <w:r w:rsidRPr="004C3E43">
        <w:rPr>
          <w:b/>
        </w:rPr>
        <w:t>would go through when deciding to purchase the Amazon Prime service. Be sure to include a specific example for each stage.</w:t>
      </w:r>
    </w:p>
    <w:p w:rsidR="006A2772" w:rsidRDefault="004939DA" w:rsidP="004C3E43">
      <w:pPr>
        <w:spacing w:after="0" w:line="480" w:lineRule="auto"/>
        <w:ind w:firstLine="360"/>
        <w:contextualSpacing/>
      </w:pPr>
      <w:r>
        <w:t xml:space="preserve">Before making the decision to </w:t>
      </w:r>
      <w:r w:rsidR="009343DF">
        <w:t>purchase any good or service, the c</w:t>
      </w:r>
      <w:r>
        <w:t>u</w:t>
      </w:r>
      <w:r w:rsidR="009343DF">
        <w:t>s</w:t>
      </w:r>
      <w:r>
        <w:t xml:space="preserve">tomer either directly or indirectly has to go </w:t>
      </w:r>
      <w:r w:rsidR="009343DF">
        <w:t>through</w:t>
      </w:r>
      <w:r>
        <w:t xml:space="preserve"> the five sta</w:t>
      </w:r>
      <w:r>
        <w:t xml:space="preserve">ges that are problem/need recognition, </w:t>
      </w:r>
      <w:r w:rsidR="009343DF">
        <w:t>information search, evaluation of alternatives, purchase, and post-purchase behavior</w:t>
      </w:r>
      <w:r w:rsidR="00AD1DE0">
        <w:t xml:space="preserve"> </w:t>
      </w:r>
      <w:r w:rsidR="00AD1DE0" w:rsidRPr="00AD1DE0">
        <w:t>(Michael et al., 2018)</w:t>
      </w:r>
      <w:r w:rsidR="009343DF">
        <w:t xml:space="preserve">. </w:t>
      </w:r>
    </w:p>
    <w:p w:rsidR="009343DF" w:rsidRDefault="004939DA" w:rsidP="004C3E43">
      <w:pPr>
        <w:spacing w:after="0" w:line="480" w:lineRule="auto"/>
        <w:ind w:firstLine="720"/>
        <w:contextualSpacing/>
      </w:pPr>
      <w:r>
        <w:t xml:space="preserve">In the first </w:t>
      </w:r>
      <w:r w:rsidR="00850FDB">
        <w:t>stage</w:t>
      </w:r>
      <w:r>
        <w:t xml:space="preserve">, that is </w:t>
      </w:r>
      <w:r w:rsidR="00850FDB">
        <w:t>problem recognition</w:t>
      </w:r>
      <w:r>
        <w:t xml:space="preserve">; the customer </w:t>
      </w:r>
      <w:r w:rsidR="00850FDB">
        <w:t>has</w:t>
      </w:r>
      <w:r>
        <w:t xml:space="preserve"> to </w:t>
      </w:r>
      <w:r w:rsidR="00A154F9">
        <w:t>identify</w:t>
      </w:r>
      <w:r>
        <w:t xml:space="preserve"> </w:t>
      </w:r>
      <w:r w:rsidR="00A154F9">
        <w:t>th</w:t>
      </w:r>
      <w:r>
        <w:t xml:space="preserve">e problem that </w:t>
      </w:r>
      <w:r w:rsidR="000564E1">
        <w:t>they</w:t>
      </w:r>
      <w:r>
        <w:t xml:space="preserve"> need to</w:t>
      </w:r>
      <w:r>
        <w:t xml:space="preserve"> solve. </w:t>
      </w:r>
      <w:r w:rsidR="00BA33FF">
        <w:t xml:space="preserve">For instance, an </w:t>
      </w:r>
      <w:r w:rsidR="00850FDB">
        <w:t>employee</w:t>
      </w:r>
      <w:r w:rsidR="00BA33FF">
        <w:t xml:space="preserve"> whose problem is </w:t>
      </w:r>
      <w:r w:rsidR="00850FDB">
        <w:t>commu</w:t>
      </w:r>
      <w:r w:rsidR="00BA33FF">
        <w:t xml:space="preserve">ting </w:t>
      </w:r>
      <w:r w:rsidR="00850FDB">
        <w:t>to</w:t>
      </w:r>
      <w:r w:rsidR="00BA33FF">
        <w:t xml:space="preserve"> work may secede t</w:t>
      </w:r>
      <w:r w:rsidR="00A154F9">
        <w:t xml:space="preserve">o buy a car to solve this problem. </w:t>
      </w:r>
      <w:r w:rsidR="00850FDB">
        <w:t>Considering</w:t>
      </w:r>
      <w:r w:rsidR="00BA33FF">
        <w:t xml:space="preserve"> A</w:t>
      </w:r>
      <w:r w:rsidR="00A154F9">
        <w:t>mazon prime, one may be having the problem of how goods can be delivered faster from Amazon or how one can get good deals while buying online</w:t>
      </w:r>
      <w:r w:rsidR="00AD1DE0">
        <w:t xml:space="preserve"> </w:t>
      </w:r>
      <w:r w:rsidR="00AD1DE0" w:rsidRPr="00AD1DE0">
        <w:t>(Jones, 2016)</w:t>
      </w:r>
      <w:r w:rsidR="00A154F9">
        <w:t>.</w:t>
      </w:r>
    </w:p>
    <w:p w:rsidR="000564E1" w:rsidRDefault="004939DA" w:rsidP="004C3E43">
      <w:pPr>
        <w:spacing w:after="0" w:line="480" w:lineRule="auto"/>
        <w:ind w:firstLine="720"/>
        <w:contextualSpacing/>
      </w:pPr>
      <w:r>
        <w:lastRenderedPageBreak/>
        <w:t xml:space="preserve">In the second stage that is information search, after the problem is </w:t>
      </w:r>
      <w:r w:rsidR="00E91878">
        <w:t>identified</w:t>
      </w:r>
      <w:r>
        <w:t xml:space="preserve">, </w:t>
      </w:r>
      <w:r w:rsidR="00796790">
        <w:t>the customer has to do some basic research that will help in finding pout the best services and goods available to help in solving the problem</w:t>
      </w:r>
      <w:r w:rsidR="00AD1DE0">
        <w:t xml:space="preserve"> </w:t>
      </w:r>
      <w:r w:rsidR="00AD1DE0" w:rsidRPr="00AD1DE0">
        <w:t>(Jones, 2016)</w:t>
      </w:r>
      <w:r w:rsidR="00796790">
        <w:t xml:space="preserve">. </w:t>
      </w:r>
      <w:r w:rsidR="00366867">
        <w:t xml:space="preserve">Considering the community problem example, now the employee </w:t>
      </w:r>
      <w:r w:rsidR="00E91878">
        <w:t>could</w:t>
      </w:r>
      <w:r w:rsidR="00366867">
        <w:t xml:space="preserve"> </w:t>
      </w:r>
      <w:r w:rsidR="00E91878">
        <w:t>visit</w:t>
      </w:r>
      <w:r w:rsidR="00366867">
        <w:t xml:space="preserve"> </w:t>
      </w:r>
      <w:r w:rsidR="00E91878">
        <w:t>different</w:t>
      </w:r>
      <w:r w:rsidR="00366867">
        <w:t xml:space="preserve"> car dealers to find ou</w:t>
      </w:r>
      <w:r w:rsidR="00E91878">
        <w:t xml:space="preserve">t the best type of car that he </w:t>
      </w:r>
      <w:r w:rsidR="00366867">
        <w:t xml:space="preserve">or she can purchase. Considering Amazon prime, </w:t>
      </w:r>
      <w:r w:rsidR="00E82448">
        <w:t xml:space="preserve">for one to come up </w:t>
      </w:r>
      <w:r w:rsidR="00E91878">
        <w:t>with</w:t>
      </w:r>
      <w:r w:rsidR="00E82448">
        <w:t xml:space="preserve"> the best deals while buying online, he or she can do an online search for e-commerce programs, and </w:t>
      </w:r>
      <w:r w:rsidR="00342DE3">
        <w:t>membership progr</w:t>
      </w:r>
      <w:r w:rsidR="00E82448">
        <w:t xml:space="preserve">ams that </w:t>
      </w:r>
      <w:r w:rsidR="00E91878">
        <w:t>are</w:t>
      </w:r>
      <w:r w:rsidR="00E82448">
        <w:t xml:space="preserve"> run by </w:t>
      </w:r>
      <w:r w:rsidR="00E91878">
        <w:t>different</w:t>
      </w:r>
      <w:r w:rsidR="00E82448">
        <w:t xml:space="preserve"> e-commerce </w:t>
      </w:r>
      <w:r w:rsidR="00E91878">
        <w:t>websites</w:t>
      </w:r>
      <w:r w:rsidR="00E82448">
        <w:t xml:space="preserve">, </w:t>
      </w:r>
      <w:r w:rsidR="00E91878">
        <w:t>including</w:t>
      </w:r>
      <w:r w:rsidR="00E82448">
        <w:t xml:space="preserve"> Amazon.  </w:t>
      </w:r>
    </w:p>
    <w:p w:rsidR="00E82448" w:rsidRDefault="004939DA" w:rsidP="004C3E43">
      <w:pPr>
        <w:spacing w:after="0" w:line="480" w:lineRule="auto"/>
        <w:ind w:firstLine="720"/>
        <w:contextualSpacing/>
      </w:pPr>
      <w:r>
        <w:t>In the evaluation of alternatives stage, one has to sit down and eval</w:t>
      </w:r>
      <w:r>
        <w:t xml:space="preserve">uate all the alternatives that he or she has </w:t>
      </w:r>
      <w:r w:rsidR="00342DE3">
        <w:t>identified</w:t>
      </w:r>
      <w:r>
        <w:t>.</w:t>
      </w:r>
      <w:r w:rsidR="00342DE3">
        <w:t xml:space="preserve"> The </w:t>
      </w:r>
      <w:r w:rsidR="005B3265">
        <w:t>customer at this stage</w:t>
      </w:r>
      <w:r w:rsidR="00342DE3">
        <w:t xml:space="preserve"> will evaluate which alternatives </w:t>
      </w:r>
      <w:r w:rsidR="00FB5F2E">
        <w:t>be the best and the ones that will be rejected</w:t>
      </w:r>
      <w:r w:rsidR="00AD1DE0">
        <w:t xml:space="preserve"> </w:t>
      </w:r>
      <w:r w:rsidR="00AD1DE0" w:rsidRPr="00AD1DE0">
        <w:t>(Jones, 2016)</w:t>
      </w:r>
      <w:r w:rsidR="00FB5F2E">
        <w:t xml:space="preserve">. </w:t>
      </w:r>
      <w:r w:rsidR="005B3265">
        <w:t xml:space="preserve">In this case, a customer may have narrowed down to Amazon prime, Walmart’s membership program, </w:t>
      </w:r>
      <w:r w:rsidR="00C32736">
        <w:t xml:space="preserve">and Netflix for </w:t>
      </w:r>
      <w:r w:rsidR="00E91878">
        <w:t>streaming</w:t>
      </w:r>
      <w:r w:rsidR="00C32736">
        <w:t xml:space="preserve"> and rejected Jet membership due to a lack of streaming services.  </w:t>
      </w:r>
    </w:p>
    <w:p w:rsidR="00C32736" w:rsidRDefault="004939DA" w:rsidP="004C3E43">
      <w:pPr>
        <w:spacing w:after="0" w:line="480" w:lineRule="auto"/>
        <w:ind w:firstLine="720"/>
        <w:contextualSpacing/>
      </w:pPr>
      <w:r>
        <w:t xml:space="preserve">The </w:t>
      </w:r>
      <w:r w:rsidR="00E91878">
        <w:t>next</w:t>
      </w:r>
      <w:r>
        <w:t xml:space="preserve"> stage </w:t>
      </w:r>
      <w:r w:rsidR="00E91878">
        <w:t>is</w:t>
      </w:r>
      <w:r>
        <w:t xml:space="preserve"> the purchase </w:t>
      </w:r>
      <w:r w:rsidR="00E91878">
        <w:t>decision</w:t>
      </w:r>
      <w:r>
        <w:t xml:space="preserve">, in which the customer </w:t>
      </w:r>
      <w:r w:rsidR="00E91878">
        <w:t>has</w:t>
      </w:r>
      <w:r>
        <w:t xml:space="preserve"> to look at the </w:t>
      </w:r>
      <w:r w:rsidR="00E91878">
        <w:t>alternative</w:t>
      </w:r>
      <w:r w:rsidR="008C3496">
        <w:t xml:space="preserve"> that </w:t>
      </w:r>
      <w:r w:rsidR="00E91878">
        <w:t>gives</w:t>
      </w:r>
      <w:r w:rsidR="008C3496">
        <w:t xml:space="preserve"> the best value of money</w:t>
      </w:r>
      <w:r w:rsidR="004C3E43">
        <w:t xml:space="preserve"> </w:t>
      </w:r>
      <w:r w:rsidR="004C3E43" w:rsidRPr="004C3E43">
        <w:t>(Jones, 2016)</w:t>
      </w:r>
      <w:r w:rsidR="008C3496">
        <w:t xml:space="preserve">. </w:t>
      </w:r>
      <w:r w:rsidR="006D00E1">
        <w:t xml:space="preserve">In this case, the </w:t>
      </w:r>
      <w:r w:rsidR="00E91878">
        <w:t>customer</w:t>
      </w:r>
      <w:r w:rsidR="006D00E1">
        <w:t xml:space="preserve"> may decide to go with Amazon Prime since it has great offers, including </w:t>
      </w:r>
      <w:r w:rsidR="00E91878">
        <w:t>music</w:t>
      </w:r>
      <w:r w:rsidR="006D00E1">
        <w:t xml:space="preserve"> and quick delivery. </w:t>
      </w:r>
    </w:p>
    <w:p w:rsidR="006D00E1" w:rsidRDefault="004939DA" w:rsidP="004C3E43">
      <w:pPr>
        <w:spacing w:after="0" w:line="480" w:lineRule="auto"/>
        <w:ind w:firstLine="720"/>
        <w:contextualSpacing/>
      </w:pPr>
      <w:r>
        <w:t xml:space="preserve">The </w:t>
      </w:r>
      <w:r w:rsidR="00E91878">
        <w:t>last</w:t>
      </w:r>
      <w:r>
        <w:t xml:space="preserve"> stage is the post-purchase decision, which implies the customer experience with the service he or she purchased mostly com</w:t>
      </w:r>
      <w:r>
        <w:t>pared with what was in mind when purchasing the subscription</w:t>
      </w:r>
      <w:r w:rsidR="004C3E43">
        <w:t xml:space="preserve"> </w:t>
      </w:r>
      <w:r w:rsidR="004C3E43" w:rsidRPr="004C3E43">
        <w:t>(Jones, 2016)</w:t>
      </w:r>
      <w:r>
        <w:t xml:space="preserve">. </w:t>
      </w:r>
      <w:r w:rsidR="003B28CE">
        <w:t xml:space="preserve">For </w:t>
      </w:r>
      <w:r w:rsidR="00E91878">
        <w:t>instance,</w:t>
      </w:r>
      <w:r w:rsidR="003B28CE">
        <w:t xml:space="preserve"> in our case, the customer must be satisfied with amazon </w:t>
      </w:r>
      <w:r w:rsidR="00E91878">
        <w:t>prime</w:t>
      </w:r>
      <w:r w:rsidR="003B28CE">
        <w:t xml:space="preserve"> since he or she has been receiving good online deals and quick delivery services since the purchase of the membership.</w:t>
      </w:r>
    </w:p>
    <w:p w:rsidR="004C3E43" w:rsidRDefault="004939DA" w:rsidP="004C3E43">
      <w:pPr>
        <w:spacing w:after="0" w:line="480" w:lineRule="auto"/>
        <w:contextualSpacing/>
        <w:jc w:val="left"/>
      </w:pPr>
      <w:r>
        <w:br w:type="page"/>
      </w:r>
    </w:p>
    <w:p w:rsidR="003B28CE" w:rsidRDefault="004939DA" w:rsidP="004C3E43">
      <w:pPr>
        <w:spacing w:after="0" w:line="480" w:lineRule="auto"/>
        <w:contextualSpacing/>
        <w:jc w:val="center"/>
      </w:pPr>
      <w:r>
        <w:lastRenderedPageBreak/>
        <w:t>References</w:t>
      </w:r>
    </w:p>
    <w:p w:rsidR="004C3E43" w:rsidRPr="007F7D91" w:rsidRDefault="004939DA" w:rsidP="004C3E43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7F7D91">
        <w:rPr>
          <w:rFonts w:eastAsia="Times New Roman" w:cs="Times New Roman"/>
          <w:szCs w:val="24"/>
        </w:rPr>
        <w:t xml:space="preserve">Jones, A. (2016). </w:t>
      </w:r>
      <w:r w:rsidRPr="007F7D91">
        <w:rPr>
          <w:rFonts w:eastAsia="Times New Roman" w:cs="Times New Roman"/>
          <w:i/>
          <w:iCs/>
          <w:szCs w:val="24"/>
        </w:rPr>
        <w:t>Amazon Echo: A Simple User Guide to Learn Amazon Echo and How to Get Benefits from Amazon Prime (Alexa Kit, Amazon Prime, users guide, web services), amazon student prime membership-Volume 5</w:t>
      </w:r>
      <w:r w:rsidRPr="007F7D91">
        <w:rPr>
          <w:rFonts w:eastAsia="Times New Roman" w:cs="Times New Roman"/>
          <w:szCs w:val="24"/>
        </w:rPr>
        <w:t xml:space="preserve">. CreateSpace </w:t>
      </w:r>
      <w:r w:rsidRPr="007F7D91">
        <w:rPr>
          <w:rFonts w:eastAsia="Times New Roman" w:cs="Times New Roman"/>
          <w:szCs w:val="24"/>
        </w:rPr>
        <w:t>Independent Publishing Platform.</w:t>
      </w:r>
    </w:p>
    <w:p w:rsidR="004C3E43" w:rsidRPr="006E29BC" w:rsidRDefault="004939DA" w:rsidP="004C3E43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6E29BC">
        <w:rPr>
          <w:rFonts w:eastAsia="Times New Roman" w:cs="Times New Roman"/>
          <w:szCs w:val="24"/>
        </w:rPr>
        <w:t>Michael, R., Solomon, M., S</w:t>
      </w:r>
      <w:r>
        <w:rPr>
          <w:rFonts w:eastAsia="Times New Roman" w:cs="Times New Roman"/>
          <w:szCs w:val="24"/>
        </w:rPr>
        <w:t>tuart, G. W., &amp; Elnora, W. (2018</w:t>
      </w:r>
      <w:r w:rsidRPr="006E29BC">
        <w:rPr>
          <w:rFonts w:eastAsia="Times New Roman" w:cs="Times New Roman"/>
          <w:szCs w:val="24"/>
        </w:rPr>
        <w:t xml:space="preserve">). </w:t>
      </w:r>
      <w:r w:rsidRPr="006E29BC">
        <w:rPr>
          <w:rFonts w:eastAsia="Times New Roman" w:cs="Times New Roman"/>
          <w:i/>
          <w:iCs/>
          <w:szCs w:val="24"/>
        </w:rPr>
        <w:t>Marketing: Real People, Real Choices Plus Pearson Mylab Marketing with Pearson Etext, Global Edition</w:t>
      </w:r>
      <w:r w:rsidRPr="006E29BC">
        <w:rPr>
          <w:rFonts w:eastAsia="Times New Roman" w:cs="Times New Roman"/>
          <w:szCs w:val="24"/>
        </w:rPr>
        <w:t>. Pearson Education Limited.</w:t>
      </w:r>
    </w:p>
    <w:p w:rsidR="003B28CE" w:rsidRDefault="003B28CE" w:rsidP="004C3E43">
      <w:pPr>
        <w:spacing w:after="0" w:line="480" w:lineRule="auto"/>
        <w:contextualSpacing/>
      </w:pPr>
    </w:p>
    <w:sectPr w:rsidR="003B28CE" w:rsidSect="004C3E43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9DA" w:rsidRDefault="004939DA">
      <w:pPr>
        <w:spacing w:after="0" w:line="240" w:lineRule="auto"/>
      </w:pPr>
      <w:r>
        <w:separator/>
      </w:r>
    </w:p>
  </w:endnote>
  <w:endnote w:type="continuationSeparator" w:id="0">
    <w:p w:rsidR="004939DA" w:rsidRDefault="0049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9DA" w:rsidRDefault="004939DA">
      <w:pPr>
        <w:spacing w:after="0" w:line="240" w:lineRule="auto"/>
      </w:pPr>
      <w:r>
        <w:separator/>
      </w:r>
    </w:p>
  </w:footnote>
  <w:footnote w:type="continuationSeparator" w:id="0">
    <w:p w:rsidR="004939DA" w:rsidRDefault="0049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29990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3E43" w:rsidRDefault="004939DA" w:rsidP="004C3E43">
        <w:pPr>
          <w:pStyle w:val="Header"/>
          <w:tabs>
            <w:tab w:val="left" w:pos="495"/>
          </w:tabs>
          <w:jc w:val="left"/>
        </w:pPr>
        <w:r w:rsidRPr="004C3E43">
          <w:t>AMAZON PRIME CASE STUDY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43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E43" w:rsidRDefault="004939DA">
    <w:pPr>
      <w:pStyle w:val="Header"/>
    </w:pPr>
    <w:r>
      <w:t>Running head: AMAZON PRIME CASE STUDY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4220BD"/>
    <w:multiLevelType w:val="hybridMultilevel"/>
    <w:tmpl w:val="020E524A"/>
    <w:lvl w:ilvl="0" w:tplc="EE8AE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04E982" w:tentative="1">
      <w:start w:val="1"/>
      <w:numFmt w:val="lowerLetter"/>
      <w:lvlText w:val="%2."/>
      <w:lvlJc w:val="left"/>
      <w:pPr>
        <w:ind w:left="1440" w:hanging="360"/>
      </w:pPr>
    </w:lvl>
    <w:lvl w:ilvl="2" w:tplc="A32EB614" w:tentative="1">
      <w:start w:val="1"/>
      <w:numFmt w:val="lowerRoman"/>
      <w:lvlText w:val="%3."/>
      <w:lvlJc w:val="right"/>
      <w:pPr>
        <w:ind w:left="2160" w:hanging="180"/>
      </w:pPr>
    </w:lvl>
    <w:lvl w:ilvl="3" w:tplc="8C42622E" w:tentative="1">
      <w:start w:val="1"/>
      <w:numFmt w:val="decimal"/>
      <w:lvlText w:val="%4."/>
      <w:lvlJc w:val="left"/>
      <w:pPr>
        <w:ind w:left="2880" w:hanging="360"/>
      </w:pPr>
    </w:lvl>
    <w:lvl w:ilvl="4" w:tplc="E376B944" w:tentative="1">
      <w:start w:val="1"/>
      <w:numFmt w:val="lowerLetter"/>
      <w:lvlText w:val="%5."/>
      <w:lvlJc w:val="left"/>
      <w:pPr>
        <w:ind w:left="3600" w:hanging="360"/>
      </w:pPr>
    </w:lvl>
    <w:lvl w:ilvl="5" w:tplc="0CA8D16A" w:tentative="1">
      <w:start w:val="1"/>
      <w:numFmt w:val="lowerRoman"/>
      <w:lvlText w:val="%6."/>
      <w:lvlJc w:val="right"/>
      <w:pPr>
        <w:ind w:left="4320" w:hanging="180"/>
      </w:pPr>
    </w:lvl>
    <w:lvl w:ilvl="6" w:tplc="87F66960" w:tentative="1">
      <w:start w:val="1"/>
      <w:numFmt w:val="decimal"/>
      <w:lvlText w:val="%7."/>
      <w:lvlJc w:val="left"/>
      <w:pPr>
        <w:ind w:left="5040" w:hanging="360"/>
      </w:pPr>
    </w:lvl>
    <w:lvl w:ilvl="7" w:tplc="068A5FE6" w:tentative="1">
      <w:start w:val="1"/>
      <w:numFmt w:val="lowerLetter"/>
      <w:lvlText w:val="%8."/>
      <w:lvlJc w:val="left"/>
      <w:pPr>
        <w:ind w:left="5760" w:hanging="360"/>
      </w:pPr>
    </w:lvl>
    <w:lvl w:ilvl="8" w:tplc="6FA8EBE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1E0"/>
    <w:rsid w:val="000564E1"/>
    <w:rsid w:val="000742A7"/>
    <w:rsid w:val="00137114"/>
    <w:rsid w:val="001424E9"/>
    <w:rsid w:val="001F5159"/>
    <w:rsid w:val="002D0D02"/>
    <w:rsid w:val="0032528D"/>
    <w:rsid w:val="003341A0"/>
    <w:rsid w:val="00342DE3"/>
    <w:rsid w:val="00366867"/>
    <w:rsid w:val="003A4077"/>
    <w:rsid w:val="003B28CE"/>
    <w:rsid w:val="00442E79"/>
    <w:rsid w:val="004939DA"/>
    <w:rsid w:val="004C3E43"/>
    <w:rsid w:val="004E6939"/>
    <w:rsid w:val="004F2FE5"/>
    <w:rsid w:val="005151C2"/>
    <w:rsid w:val="0053109B"/>
    <w:rsid w:val="00543118"/>
    <w:rsid w:val="00571217"/>
    <w:rsid w:val="005832D8"/>
    <w:rsid w:val="005B3265"/>
    <w:rsid w:val="005B754E"/>
    <w:rsid w:val="005C37A8"/>
    <w:rsid w:val="00670EFC"/>
    <w:rsid w:val="006A2772"/>
    <w:rsid w:val="006D00E1"/>
    <w:rsid w:val="006E29BC"/>
    <w:rsid w:val="00750994"/>
    <w:rsid w:val="0077377E"/>
    <w:rsid w:val="00796790"/>
    <w:rsid w:val="007C5605"/>
    <w:rsid w:val="007E4E0C"/>
    <w:rsid w:val="007F7D91"/>
    <w:rsid w:val="008011E0"/>
    <w:rsid w:val="00850FDB"/>
    <w:rsid w:val="008C3496"/>
    <w:rsid w:val="009176CA"/>
    <w:rsid w:val="00922D97"/>
    <w:rsid w:val="009343DF"/>
    <w:rsid w:val="009A2801"/>
    <w:rsid w:val="00A154F9"/>
    <w:rsid w:val="00A77A84"/>
    <w:rsid w:val="00A91207"/>
    <w:rsid w:val="00AD1DE0"/>
    <w:rsid w:val="00B63362"/>
    <w:rsid w:val="00B9436D"/>
    <w:rsid w:val="00BA33FF"/>
    <w:rsid w:val="00BF3E19"/>
    <w:rsid w:val="00C32736"/>
    <w:rsid w:val="00D52DCC"/>
    <w:rsid w:val="00D920DF"/>
    <w:rsid w:val="00D957F5"/>
    <w:rsid w:val="00DD6268"/>
    <w:rsid w:val="00DF7649"/>
    <w:rsid w:val="00E53662"/>
    <w:rsid w:val="00E82448"/>
    <w:rsid w:val="00E91878"/>
    <w:rsid w:val="00EB2C54"/>
    <w:rsid w:val="00EB54AC"/>
    <w:rsid w:val="00F53663"/>
    <w:rsid w:val="00FB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3CAFB2-BA2B-43ED-BDF1-0500A0A0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1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3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E4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C3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E4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2020-03-07T05:18:00Z</dcterms:created>
  <dcterms:modified xsi:type="dcterms:W3CDTF">2020-03-07T05:18:00Z</dcterms:modified>
</cp:coreProperties>
</file>